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2A2" w:rsidRDefault="000F72A2" w:rsidP="000F72A2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(2/2)</w:t>
      </w:r>
    </w:p>
    <w:p w:rsidR="007D5F9F" w:rsidRPr="00C42A1A" w:rsidRDefault="00276C8F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17</w:t>
      </w:r>
      <w:r w:rsidR="00571E7C">
        <w:rPr>
          <w:sz w:val="28"/>
          <w:szCs w:val="28"/>
        </w:rPr>
        <w:t>.10</w:t>
      </w:r>
      <w:r w:rsidR="00C42A1A" w:rsidRPr="00C42A1A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242C1F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727B6" w:rsidTr="00A36160">
        <w:tc>
          <w:tcPr>
            <w:tcW w:w="4786" w:type="dxa"/>
          </w:tcPr>
          <w:p w:rsidR="00A727B6" w:rsidRPr="006252CB" w:rsidRDefault="00A727B6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</w:tr>
      <w:tr w:rsidR="00A727B6" w:rsidTr="00945094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380B65">
              <w:rPr>
                <w:rFonts w:ascii="Times New Roman" w:eastAsia="Times New Roman" w:hAnsi="Times New Roman" w:cs="Times New Roman"/>
                <w:color w:val="000000"/>
              </w:rPr>
              <w:t xml:space="preserve">молочная 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A727B6" w:rsidRPr="004C35B1" w:rsidRDefault="00A727B6" w:rsidP="003C3E9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3C3E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A727B6" w:rsidTr="00336777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A727B6" w:rsidRPr="004C35B1" w:rsidRDefault="003C3E9B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A727B6" w:rsidTr="00F945F9">
        <w:tc>
          <w:tcPr>
            <w:tcW w:w="4786" w:type="dxa"/>
            <w:vAlign w:val="center"/>
          </w:tcPr>
          <w:p w:rsidR="00A727B6" w:rsidRPr="004C35B1" w:rsidRDefault="00A727B6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F0159D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A727B6" w:rsidRPr="004C35B1" w:rsidRDefault="00A727B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A727B6" w:rsidTr="00E45C18">
        <w:tc>
          <w:tcPr>
            <w:tcW w:w="4786" w:type="dxa"/>
          </w:tcPr>
          <w:p w:rsidR="00A727B6" w:rsidRPr="004C35B1" w:rsidRDefault="00A727B6" w:rsidP="00115D72"/>
        </w:tc>
        <w:tc>
          <w:tcPr>
            <w:tcW w:w="1914" w:type="dxa"/>
          </w:tcPr>
          <w:p w:rsidR="00A727B6" w:rsidRPr="004C35B1" w:rsidRDefault="00A727B6" w:rsidP="00115D72"/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  <w:rPr>
                <w:b/>
                <w:bCs/>
              </w:rPr>
            </w:pPr>
            <w:r w:rsidRPr="004C35B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380B65" w:rsidTr="00115D72">
        <w:tc>
          <w:tcPr>
            <w:tcW w:w="4786" w:type="dxa"/>
          </w:tcPr>
          <w:p w:rsidR="00380B65" w:rsidRPr="00380B65" w:rsidRDefault="00380B65" w:rsidP="00115D72">
            <w:pPr>
              <w:rPr>
                <w:sz w:val="20"/>
                <w:szCs w:val="20"/>
              </w:rPr>
            </w:pPr>
            <w:r w:rsidRPr="00380B65">
              <w:rPr>
                <w:sz w:val="20"/>
                <w:szCs w:val="20"/>
              </w:rPr>
              <w:t>Плоды и ягоды (мандарины)</w:t>
            </w:r>
          </w:p>
        </w:tc>
        <w:tc>
          <w:tcPr>
            <w:tcW w:w="1914" w:type="dxa"/>
          </w:tcPr>
          <w:p w:rsidR="00380B65" w:rsidRPr="00380B65" w:rsidRDefault="00380B65" w:rsidP="00115D7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914" w:type="dxa"/>
          </w:tcPr>
          <w:p w:rsidR="00380B65" w:rsidRPr="00380B65" w:rsidRDefault="00380B65" w:rsidP="00380B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646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AC10EF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115D72"/>
        </w:tc>
        <w:tc>
          <w:tcPr>
            <w:tcW w:w="1914" w:type="dxa"/>
          </w:tcPr>
          <w:p w:rsidR="00F0159D" w:rsidRDefault="00F0159D" w:rsidP="00115D72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51773" w:rsidP="00F0159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0159D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0159D"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380B65" w:rsidTr="00115D72">
        <w:tc>
          <w:tcPr>
            <w:tcW w:w="4786" w:type="dxa"/>
          </w:tcPr>
          <w:p w:rsidR="00380B65" w:rsidRPr="00380B65" w:rsidRDefault="00380B65" w:rsidP="005B303C">
            <w:pPr>
              <w:rPr>
                <w:sz w:val="20"/>
                <w:szCs w:val="20"/>
              </w:rPr>
            </w:pPr>
            <w:r w:rsidRPr="00380B65">
              <w:rPr>
                <w:sz w:val="20"/>
                <w:szCs w:val="20"/>
              </w:rPr>
              <w:t>Плоды и ягоды (мандарины)</w:t>
            </w:r>
          </w:p>
        </w:tc>
        <w:tc>
          <w:tcPr>
            <w:tcW w:w="1914" w:type="dxa"/>
          </w:tcPr>
          <w:p w:rsidR="00380B65" w:rsidRPr="00380B65" w:rsidRDefault="00380B65" w:rsidP="005B3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914" w:type="dxa"/>
          </w:tcPr>
          <w:p w:rsidR="00380B65" w:rsidRPr="00380B65" w:rsidRDefault="00380B65" w:rsidP="005B3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646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C366FE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/>
        </w:tc>
        <w:tc>
          <w:tcPr>
            <w:tcW w:w="1914" w:type="dxa"/>
          </w:tcPr>
          <w:p w:rsidR="00F0159D" w:rsidRDefault="00F0159D" w:rsidP="00724014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5177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0159D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0159D"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6668F" w:rsidTr="00266B0F">
        <w:tc>
          <w:tcPr>
            <w:tcW w:w="4786" w:type="dxa"/>
          </w:tcPr>
          <w:p w:rsidR="00C6668F" w:rsidRDefault="00C6668F" w:rsidP="00115D72">
            <w:pPr>
              <w:rPr>
                <w:b/>
                <w:sz w:val="24"/>
              </w:rPr>
            </w:pPr>
          </w:p>
        </w:tc>
        <w:tc>
          <w:tcPr>
            <w:tcW w:w="1914" w:type="dxa"/>
          </w:tcPr>
          <w:p w:rsidR="00C6668F" w:rsidRDefault="00C6668F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6668F" w:rsidRDefault="00F0159D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120</w:t>
            </w:r>
            <w:r w:rsidR="000C17FB">
              <w:rPr>
                <w:rFonts w:ascii="Calibri" w:eastAsia="SimSun" w:hAnsi="Calibri"/>
                <w:b/>
                <w:bCs/>
                <w:color w:val="000000"/>
              </w:rPr>
              <w:t>2,7</w:t>
            </w: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F0159D">
        <w:t>Ямалова</w:t>
      </w:r>
      <w:proofErr w:type="spellEnd"/>
      <w:r w:rsidR="00F0159D">
        <w:t xml:space="preserve"> А.Ф.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55382"/>
    <w:rsid w:val="000A2E95"/>
    <w:rsid w:val="000C17FB"/>
    <w:rsid w:val="000C7FE6"/>
    <w:rsid w:val="000F006D"/>
    <w:rsid w:val="000F72A2"/>
    <w:rsid w:val="00161015"/>
    <w:rsid w:val="001E06CC"/>
    <w:rsid w:val="00242C1F"/>
    <w:rsid w:val="00251423"/>
    <w:rsid w:val="00274184"/>
    <w:rsid w:val="00276C8F"/>
    <w:rsid w:val="00287921"/>
    <w:rsid w:val="002A117B"/>
    <w:rsid w:val="002B1361"/>
    <w:rsid w:val="002C5197"/>
    <w:rsid w:val="00341B63"/>
    <w:rsid w:val="00380B65"/>
    <w:rsid w:val="003C3E9B"/>
    <w:rsid w:val="00407B8C"/>
    <w:rsid w:val="00436BF3"/>
    <w:rsid w:val="0046610B"/>
    <w:rsid w:val="004C35B1"/>
    <w:rsid w:val="00507EAC"/>
    <w:rsid w:val="00543962"/>
    <w:rsid w:val="00571E7C"/>
    <w:rsid w:val="00646853"/>
    <w:rsid w:val="006A376D"/>
    <w:rsid w:val="006D6876"/>
    <w:rsid w:val="006E1FC2"/>
    <w:rsid w:val="00736DE0"/>
    <w:rsid w:val="00750382"/>
    <w:rsid w:val="007530C5"/>
    <w:rsid w:val="007907A4"/>
    <w:rsid w:val="007D252F"/>
    <w:rsid w:val="007D5F9F"/>
    <w:rsid w:val="008330B6"/>
    <w:rsid w:val="0087206A"/>
    <w:rsid w:val="00887302"/>
    <w:rsid w:val="008B44D6"/>
    <w:rsid w:val="008D142E"/>
    <w:rsid w:val="00900495"/>
    <w:rsid w:val="0092244D"/>
    <w:rsid w:val="009303D1"/>
    <w:rsid w:val="00961A67"/>
    <w:rsid w:val="00995F90"/>
    <w:rsid w:val="009C7CC9"/>
    <w:rsid w:val="009E4779"/>
    <w:rsid w:val="009F7320"/>
    <w:rsid w:val="00A11C32"/>
    <w:rsid w:val="00A727B6"/>
    <w:rsid w:val="00A77E7E"/>
    <w:rsid w:val="00AC3ADF"/>
    <w:rsid w:val="00AD25F2"/>
    <w:rsid w:val="00BB00AA"/>
    <w:rsid w:val="00BB4416"/>
    <w:rsid w:val="00BB496A"/>
    <w:rsid w:val="00BC565A"/>
    <w:rsid w:val="00C42A1A"/>
    <w:rsid w:val="00C473BD"/>
    <w:rsid w:val="00C6668F"/>
    <w:rsid w:val="00CA227C"/>
    <w:rsid w:val="00CB40C3"/>
    <w:rsid w:val="00CC1055"/>
    <w:rsid w:val="00D34951"/>
    <w:rsid w:val="00D71CF9"/>
    <w:rsid w:val="00E9443C"/>
    <w:rsid w:val="00E96515"/>
    <w:rsid w:val="00EF126C"/>
    <w:rsid w:val="00F0159D"/>
    <w:rsid w:val="00F233E1"/>
    <w:rsid w:val="00F348EF"/>
    <w:rsid w:val="00F51773"/>
    <w:rsid w:val="00F82315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7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7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EA862-FC77-4C91-A3C3-663CF2C63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72</cp:revision>
  <dcterms:created xsi:type="dcterms:W3CDTF">2020-11-22T18:04:00Z</dcterms:created>
  <dcterms:modified xsi:type="dcterms:W3CDTF">2023-10-16T05:40:00Z</dcterms:modified>
</cp:coreProperties>
</file>